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Unit7 综合测试卷</w:t>
      </w:r>
    </w:p>
    <w:p>
      <w:pPr>
        <w:ind w:firstLine="3373" w:firstLineChars="1600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二、单项</w:t>
      </w:r>
      <w:r>
        <w:rPr>
          <w:rFonts w:hint="eastAsia" w:asciiTheme="majorEastAsia" w:hAnsiTheme="majorEastAsia" w:eastAsiaTheme="majorEastAsia" w:cstheme="majorEastAsia"/>
        </w:rPr>
        <w:t>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)16.（独家原创试题）They are not at home. They are in Hainan Island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vacation.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for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at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C．on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over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17.</w:t>
      </w:r>
      <w:r>
        <w:rPr>
          <w:rFonts w:hint="eastAsia" w:asciiTheme="majorEastAsia" w:hAnsiTheme="majorEastAsia" w:eastAsiaTheme="majorEastAsia" w:cstheme="majorEastAsia"/>
        </w:rPr>
        <w:t>（独家原创试题）-It's snowing so heavily. How are you feeling?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-I'm feeling 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hot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cold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cool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warm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18.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t is very hot. The boys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in the river now.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swim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swimming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swims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are swimming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)19.It's 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in Moscow, and now it's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snowy;snowing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snows;snowing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snowy; snows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snowing;snowy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Could you tell 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me at 765-4321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call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call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calling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calls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21.-Anna isn't at home. Could you take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for her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-Sure.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will tell her when she comes back.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story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message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news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newspaper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22.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>_____ 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-It's windy.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How's it like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How's it going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Do you like the weather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How's the weather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)23. 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are the boys doing?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-They are playing soccer in the playground.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When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Where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(    ) 24.-Tomorrow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will go to Nanhu Park with my friend</w:t>
      </w:r>
      <w:r>
        <w:rPr>
          <w:rFonts w:hint="eastAsia" w:asciiTheme="majorEastAsia" w:hAnsiTheme="majorEastAsia" w:eastAsiaTheme="majorEastAsia" w:cstheme="majorEastAsia"/>
          <w:lang w:eastAsia="zh-CN"/>
        </w:rPr>
        <w:t>！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！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Have a good time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All right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Come on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Good luck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25.（独家原创试题）-She doesn't like swimming,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-Yes, she does. She often goes swimming on weekends.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she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isn't she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does she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doesn't she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you know London? It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a beautiful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26  </w:t>
      </w:r>
      <w:r>
        <w:rPr>
          <w:rFonts w:hint="eastAsia" w:asciiTheme="majorEastAsia" w:hAnsiTheme="majorEastAsia" w:eastAsiaTheme="majorEastAsia" w:cstheme="majorEastAsia"/>
        </w:rPr>
        <w:t xml:space="preserve"> . It lies in the south of England. The city has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27  </w:t>
      </w:r>
      <w:r>
        <w:rPr>
          <w:rFonts w:hint="eastAsia" w:asciiTheme="majorEastAsia" w:hAnsiTheme="majorEastAsia" w:eastAsiaTheme="majorEastAsia" w:cstheme="majorEastAsia"/>
        </w:rPr>
        <w:t xml:space="preserve">  parts:the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South and the North. There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28   </w:t>
      </w:r>
      <w:r>
        <w:rPr>
          <w:rFonts w:hint="eastAsia" w:asciiTheme="majorEastAsia" w:hAnsiTheme="majorEastAsia" w:eastAsiaTheme="majorEastAsia" w:cstheme="majorEastAsia"/>
        </w:rPr>
        <w:t xml:space="preserve"> many famous buildings, shops, big parks and interesting places. The weather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in London is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29  </w:t>
      </w:r>
      <w:r>
        <w:rPr>
          <w:rFonts w:hint="eastAsia" w:asciiTheme="majorEastAsia" w:hAnsiTheme="majorEastAsia" w:eastAsiaTheme="majorEastAsia" w:cstheme="majorEastAsia"/>
        </w:rPr>
        <w:t xml:space="preserve"> . In winter it is not very cold and in summer it is not very hot.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30 </w:t>
      </w:r>
      <w:r>
        <w:rPr>
          <w:rFonts w:hint="eastAsia" w:asciiTheme="majorEastAsia" w:hAnsiTheme="majorEastAsia" w:eastAsiaTheme="majorEastAsia" w:cstheme="majorEastAsia"/>
        </w:rPr>
        <w:t xml:space="preserve"> does London have such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good weather? That's because the city is near the sea. But London is a foggy city and it often has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31   </w:t>
      </w:r>
      <w:r>
        <w:rPr>
          <w:rFonts w:hint="eastAsia" w:asciiTheme="majorEastAsia" w:hAnsiTheme="majorEastAsia" w:eastAsiaTheme="majorEastAsia" w:cstheme="majorEastAsia"/>
        </w:rPr>
        <w:t xml:space="preserve"> days.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people there often go out with an umbrella.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 am in London now. Today, I meet thick (</w:t>
      </w:r>
      <w:r>
        <w:rPr>
          <w:rFonts w:hint="eastAsia" w:asciiTheme="majorEastAsia" w:hAnsiTheme="majorEastAsia" w:eastAsiaTheme="majorEastAsia" w:cstheme="majorEastAsia"/>
          <w:lang w:eastAsia="zh-CN"/>
        </w:rPr>
        <w:t>浓</w:t>
      </w:r>
      <w:r>
        <w:rPr>
          <w:rFonts w:hint="eastAsia" w:asciiTheme="majorEastAsia" w:hAnsiTheme="majorEastAsia" w:eastAsiaTheme="majorEastAsia" w:cstheme="majorEastAsia"/>
        </w:rPr>
        <w:t xml:space="preserve">的) fog. I can't see anything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32  </w:t>
      </w:r>
      <w:r>
        <w:rPr>
          <w:rFonts w:hint="eastAsia" w:asciiTheme="majorEastAsia" w:hAnsiTheme="majorEastAsia" w:eastAsiaTheme="majorEastAsia" w:cstheme="majorEastAsia"/>
        </w:rPr>
        <w:t xml:space="preserve"> . Cars and buses move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along with their lights on. In the evening, the weather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33  </w:t>
      </w:r>
      <w:r>
        <w:rPr>
          <w:rFonts w:hint="eastAsia" w:asciiTheme="majorEastAsia" w:hAnsiTheme="majorEastAsia" w:eastAsiaTheme="majorEastAsia" w:cstheme="majorEastAsia"/>
        </w:rPr>
        <w:t xml:space="preserve"> even worse. The fog is so thick that all the buses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and cars stop. I have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34   </w:t>
      </w:r>
      <w:r>
        <w:rPr>
          <w:rFonts w:hint="eastAsia" w:asciiTheme="majorEastAsia" w:hAnsiTheme="majorEastAsia" w:eastAsiaTheme="majorEastAsia" w:cstheme="majorEastAsia"/>
        </w:rPr>
        <w:t xml:space="preserve"> to my office on time because I have an important meeting. However, I can't find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bus, a car or a taxi.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n the end, I have to get there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35   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)26. A. village      B. town         C. city         D. country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)27. A. two          B. four         C. three        D. one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)28. A. have        B. has          C. are          D. is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)29. A. nice         B. terrible     C. bad          D. well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)30. A. What         B. How          C. Why          D. Where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)31. A. sunny        B. windy        C. rainy        D. snowy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)32. A. early        B. late         C. quietly      D. clearly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)33. A. makes        B. gives        C. becomes      D. smells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)34. A. get          B. arrive       C. reach        D. leave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)35. A. by car        B. by bus      C. on foot      D. by taxi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</w:rPr>
        <w:t>、阅读理解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The weather is very important. If people plan to have a picnic, they want a fine day. But sometimes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farmers want a rainy day. What will the weather be like tomorrow? Here is the weather report of next week.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5071745" cy="1600200"/>
            <wp:effectExtent l="0" t="0" r="146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174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5099050" cy="3328670"/>
            <wp:effectExtent l="0" t="0" r="635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9050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)36. You can have a picnic on _____ . It's a fine day.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Tuesday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Wednesday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Thursday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You'd better _____ on Saturday.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stay at home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go swimming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go fishing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)38. There will be _____ rainy days next week.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      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3   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4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)39.(独家原创试题) Which of the following is TRUE according to the passage?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It will be sunny on Monday afternoon.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It will be rainy on Thursday afternoon.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It will be snowy on Friday afternoon.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)40.(独家原创试题) The passage is about _____ .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 weather report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 city and its weather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time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五、书面表达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请根据下表中所提供的信息，以“Different Cities，Different Weather”为题，用英语来描述长春与南京两个城市的四季气候特点。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5269230" cy="96520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写作</w:t>
      </w:r>
      <w:r>
        <w:rPr>
          <w:rFonts w:hint="eastAsia" w:asciiTheme="majorEastAsia" w:hAnsiTheme="majorEastAsia" w:eastAsiaTheme="majorEastAsia" w:cstheme="majorEastAsia"/>
        </w:rPr>
        <w:t>要求：1.词数70词左右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</w:p>
    <w:p>
      <w:pPr>
        <w:numPr>
          <w:ilvl w:val="0"/>
          <w:numId w:val="0"/>
        </w:numPr>
        <w:ind w:left="420" w:leftChars="0" w:firstLine="630" w:firstLineChars="3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</w:rPr>
        <w:t>必须包含表格中的所有要点，可适当发挥想象。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7  综合测试卷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16.C本题考查on vacation的固定搭配。该短语意为“在度假”，故答案为C。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17.B本题考查形容词的词义理解。根据题干中的“雪下得很大”可推断，我觉得很“冷”，故所缺的词是cold。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18.D根据本题语境可知，天很热，男孩们现在正在河里游泳。表示“正在游泳”要用现在进行时，结构为are swimming，故答案为D。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19.A  句意：莫斯科多雪，现在正在下雪。very后要用形容词snowy；根据句中的now可知第二个分句的时态是现在进行时，故第二空要用snowing。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20.A本题考查tell sb．to do sth．的固定搭配。该结构意为“告诉某人做某事”，故答案为A。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21．B四个选项的含义分别是：story故事；message口信；news新闻；newspaper报纸。根据本题语境可知前两句意为“安娜不在家，你能给她捎个口信吗？”。所缺的词是message，故答案为B。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22.D本题考查交际用语。根据答语“有风”可推断，问句问的是天气状况，故所缺的问句是D。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23.C根据答语“他们正在操场上踢足球”可推断，问句问的是“男孩们正在做什么”，故所缺的特殊疑问词是What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24.A本题考查交际用语。题干中提到了“明天我要和我的朋友一起去南湖公园”，此时要用“have a good time”祝对方玩得开心，故答案为A。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25.C 本题考查反</w:t>
      </w:r>
      <w:r>
        <w:rPr>
          <w:rFonts w:hint="eastAsia" w:asciiTheme="majorEastAsia" w:hAnsiTheme="majorEastAsia" w:eastAsiaTheme="majorEastAsia" w:cstheme="majorEastAsia"/>
        </w:rPr>
        <w:t>意疑问句的结构。陈述部分用的是She doesn't like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…</w:t>
      </w:r>
      <w:r>
        <w:rPr>
          <w:rFonts w:hint="eastAsia" w:asciiTheme="majorEastAsia" w:hAnsiTheme="majorEastAsia" w:eastAsiaTheme="majorEastAsia" w:cstheme="majorEastAsia"/>
        </w:rPr>
        <w:t>,因此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附加问句要用does she，</w:t>
      </w:r>
      <w:r>
        <w:rPr>
          <w:rFonts w:hint="eastAsia" w:asciiTheme="majorEastAsia" w:hAnsiTheme="majorEastAsia" w:eastAsiaTheme="majorEastAsia" w:cstheme="majorEastAsia"/>
        </w:rPr>
        <w:t>答案为C。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三、完形填空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语篇解读 本文介绍了伦敦冬</w:t>
      </w:r>
      <w:r>
        <w:rPr>
          <w:rFonts w:hint="eastAsia" w:asciiTheme="majorEastAsia" w:hAnsiTheme="majorEastAsia" w:eastAsiaTheme="majorEastAsia" w:cstheme="majorEastAsia"/>
        </w:rPr>
        <w:t>暖夏凉和多雾的天气特点，作者还结合自己的经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历，说明了大雾对人们出行的</w:t>
      </w:r>
      <w:r>
        <w:rPr>
          <w:rFonts w:hint="eastAsia" w:asciiTheme="majorEastAsia" w:hAnsiTheme="majorEastAsia" w:eastAsiaTheme="majorEastAsia" w:cstheme="majorEastAsia"/>
        </w:rPr>
        <w:t>重要影响。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26.C 伦敦是一个美丽的“城</w:t>
      </w:r>
      <w:r>
        <w:rPr>
          <w:rFonts w:hint="eastAsia" w:asciiTheme="majorEastAsia" w:hAnsiTheme="majorEastAsia" w:eastAsiaTheme="majorEastAsia" w:cstheme="majorEastAsia"/>
        </w:rPr>
        <w:t>市”，所缺的词是city。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27.A 根据其后的the South </w:t>
      </w:r>
      <w:r>
        <w:rPr>
          <w:rFonts w:hint="eastAsia" w:asciiTheme="majorEastAsia" w:hAnsiTheme="majorEastAsia" w:eastAsiaTheme="majorEastAsia" w:cstheme="majorEastAsia"/>
        </w:rPr>
        <w:t>and the North可知，伦敦分为两部分，所缺的词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是two。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28.C 本句是there be句型，</w:t>
      </w:r>
      <w:r>
        <w:rPr>
          <w:rFonts w:hint="eastAsia" w:asciiTheme="majorEastAsia" w:hAnsiTheme="majorEastAsia" w:eastAsiaTheme="majorEastAsia" w:cstheme="majorEastAsia"/>
        </w:rPr>
        <w:t>先排除A和B;主语是many famous buildings，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shops,big parks and interesting places</w:t>
      </w:r>
      <w:r>
        <w:rPr>
          <w:rFonts w:hint="eastAsia" w:asciiTheme="majorEastAsia" w:hAnsiTheme="majorEastAsia" w:eastAsiaTheme="majorEastAsia" w:cstheme="majorEastAsia"/>
        </w:rPr>
        <w:t>，根据就近原则可知，和many fam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ous buildings搭配的be动词是are，故答案</w:t>
      </w:r>
      <w:r>
        <w:rPr>
          <w:rFonts w:hint="eastAsia" w:asciiTheme="majorEastAsia" w:hAnsiTheme="majorEastAsia" w:eastAsiaTheme="majorEastAsia" w:cstheme="majorEastAsia"/>
        </w:rPr>
        <w:t>为C。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29</w:t>
      </w:r>
      <w:r>
        <w:rPr>
          <w:rFonts w:hint="eastAsia" w:asciiTheme="majorEastAsia" w:hAnsiTheme="majorEastAsia" w:eastAsiaTheme="majorEastAsia" w:cstheme="majorEastAsia"/>
        </w:rPr>
        <w:t>．A根据其后的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such good weather 可知</w:t>
      </w:r>
      <w:r>
        <w:rPr>
          <w:rFonts w:hint="eastAsia" w:asciiTheme="majorEastAsia" w:hAnsiTheme="majorEastAsia" w:eastAsiaTheme="majorEastAsia" w:cstheme="majorEastAsia"/>
        </w:rPr>
        <w:t>，伦敦的天气很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</w:rPr>
        <w:t>好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，冬天不特别冷，夏天不特别热，故所缺的词是nice。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30.C根据其后的“That's because the city is near the sea．”可知，所缺的特殊疑问词是Why，该句的含义为“伦敦为什么拥有这么好的天气呢？”。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31．C根据其后的“那儿的人们出去经常带着伞”可推断，伦敦经常“下雨”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所缺的词是ra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ny。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32.D根据设空前的“今天我遇到了浓雾”可推断，我看不清任何东西，所缺的词是clearly。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33.C</w:t>
      </w:r>
      <w:r>
        <w:rPr>
          <w:rFonts w:hint="eastAsia" w:asciiTheme="majorEastAsia" w:hAnsiTheme="majorEastAsia" w:eastAsiaTheme="majorEastAsia" w:cstheme="majorEastAsia"/>
          <w:lang w:eastAsia="zh-CN"/>
        </w:rPr>
        <w:t>晚</w:t>
      </w:r>
      <w:r>
        <w:rPr>
          <w:rFonts w:hint="eastAsia" w:asciiTheme="majorEastAsia" w:hAnsiTheme="majorEastAsia" w:eastAsiaTheme="majorEastAsia" w:cstheme="majorEastAsia"/>
        </w:rPr>
        <w:t>上，天气变得更糟了，表示“变得”要用become，故答案为C。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34.A我不得不按时到我</w:t>
      </w:r>
      <w:r>
        <w:rPr>
          <w:rFonts w:hint="eastAsia" w:asciiTheme="majorEastAsia" w:hAnsiTheme="majorEastAsia" w:eastAsiaTheme="majorEastAsia" w:cstheme="majorEastAsia"/>
          <w:lang w:eastAsia="zh-CN"/>
        </w:rPr>
        <w:t>的办</w:t>
      </w:r>
      <w:r>
        <w:rPr>
          <w:rFonts w:hint="eastAsia" w:asciiTheme="majorEastAsia" w:hAnsiTheme="majorEastAsia" w:eastAsiaTheme="majorEastAsia" w:cstheme="majorEastAsia"/>
        </w:rPr>
        <w:t>公室，根据设空后的介词to可知，与之搭配的词是get。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35.C根据上文中提到的“我找不到公共汽车、小汽车和出租车”可推断，我不得不“步行”去那里，故答案为C。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本文列举的是下周的天气预报。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推理判断题。根据天气状况可知，周四可以去野餐，天气状况是sunny，故答案为C。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37.A推理判断题。根据周六的天气状况是“下雨的”可推断，最好待在家里，故答案为A。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38.B推理判断题。根据天气状况可知，下周将会有三个雨天，分别是周二、周三和周六，故答案为B。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细节理解题。根据周五下午的天气状况可知，那天下午有雪，故选项C是正确的描述。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40．A主旨大意题。本文是一则天气预报，故答案为A。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五、书面表达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version: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</w:rPr>
        <w:t>Different Cities, Different Weather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Different cities have different weather. Take Changchun and Nanjing for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example. Changchun is in the northeast of C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hi</w:t>
      </w:r>
      <w:r>
        <w:rPr>
          <w:rFonts w:hint="eastAsia" w:asciiTheme="majorEastAsia" w:hAnsiTheme="majorEastAsia" w:eastAsiaTheme="majorEastAsia" w:cstheme="majorEastAsia"/>
        </w:rPr>
        <w:t>na and Nanjing is in East China. 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spring, it is windy in Changchun, but Nanjing has good weather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Changchun's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summer is very nice, but in Nanjing it is very hot and rains a lot. Autumn is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best season of the year in both cities. In winter it is very cold and often snows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heavily in Changchun, but the weather is dry in Nanjing.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4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DE21B7"/>
    <w:multiLevelType w:val="singleLevel"/>
    <w:tmpl w:val="C2DE21B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C672B799"/>
    <w:multiLevelType w:val="singleLevel"/>
    <w:tmpl w:val="C672B79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D90247DD"/>
    <w:multiLevelType w:val="singleLevel"/>
    <w:tmpl w:val="D90247D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F4DAF60"/>
    <w:multiLevelType w:val="singleLevel"/>
    <w:tmpl w:val="DF4DAF60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E81E1959"/>
    <w:multiLevelType w:val="singleLevel"/>
    <w:tmpl w:val="E81E1959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E8287A3F"/>
    <w:multiLevelType w:val="singleLevel"/>
    <w:tmpl w:val="E8287A3F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FCE3250A"/>
    <w:multiLevelType w:val="singleLevel"/>
    <w:tmpl w:val="FCE3250A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0C326BAA"/>
    <w:multiLevelType w:val="singleLevel"/>
    <w:tmpl w:val="0C326BAA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2BA3FC0"/>
    <w:multiLevelType w:val="singleLevel"/>
    <w:tmpl w:val="32BA3FC0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4A8FC825"/>
    <w:multiLevelType w:val="singleLevel"/>
    <w:tmpl w:val="4A8FC825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4B50C5FC"/>
    <w:multiLevelType w:val="singleLevel"/>
    <w:tmpl w:val="4B50C5FC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3D46C7C"/>
    <w:multiLevelType w:val="singleLevel"/>
    <w:tmpl w:val="53D46C7C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70902CDC"/>
    <w:multiLevelType w:val="singleLevel"/>
    <w:tmpl w:val="70902CD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2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F67B9"/>
    <w:rsid w:val="01433F12"/>
    <w:rsid w:val="02CB5C65"/>
    <w:rsid w:val="0319256B"/>
    <w:rsid w:val="065E5D70"/>
    <w:rsid w:val="070B2281"/>
    <w:rsid w:val="0AF95421"/>
    <w:rsid w:val="0B2722AA"/>
    <w:rsid w:val="0F4258A4"/>
    <w:rsid w:val="10BA0D84"/>
    <w:rsid w:val="13AB2C27"/>
    <w:rsid w:val="15FA13AB"/>
    <w:rsid w:val="19645294"/>
    <w:rsid w:val="226E1834"/>
    <w:rsid w:val="23FA53B9"/>
    <w:rsid w:val="248600C4"/>
    <w:rsid w:val="2567187C"/>
    <w:rsid w:val="2796382E"/>
    <w:rsid w:val="285E6BA8"/>
    <w:rsid w:val="28C42A6D"/>
    <w:rsid w:val="28EA03C8"/>
    <w:rsid w:val="2E394134"/>
    <w:rsid w:val="2E4E328A"/>
    <w:rsid w:val="2E5E2196"/>
    <w:rsid w:val="2E8E47CC"/>
    <w:rsid w:val="2F927525"/>
    <w:rsid w:val="2FEB2771"/>
    <w:rsid w:val="31DB091B"/>
    <w:rsid w:val="327F73DB"/>
    <w:rsid w:val="351D1294"/>
    <w:rsid w:val="3B6C3F31"/>
    <w:rsid w:val="3C43327C"/>
    <w:rsid w:val="3E8E6B61"/>
    <w:rsid w:val="41E34686"/>
    <w:rsid w:val="432A5808"/>
    <w:rsid w:val="434749D5"/>
    <w:rsid w:val="4669139B"/>
    <w:rsid w:val="47040E2F"/>
    <w:rsid w:val="4B9A04F6"/>
    <w:rsid w:val="4D344737"/>
    <w:rsid w:val="4E592482"/>
    <w:rsid w:val="4F324E28"/>
    <w:rsid w:val="52747D5C"/>
    <w:rsid w:val="539252F9"/>
    <w:rsid w:val="54514078"/>
    <w:rsid w:val="56FE6045"/>
    <w:rsid w:val="58466D35"/>
    <w:rsid w:val="59641EE1"/>
    <w:rsid w:val="597F4F1F"/>
    <w:rsid w:val="59A136D4"/>
    <w:rsid w:val="5A3D1FD2"/>
    <w:rsid w:val="5FC93F4E"/>
    <w:rsid w:val="63003BA1"/>
    <w:rsid w:val="65BE03B0"/>
    <w:rsid w:val="68575E77"/>
    <w:rsid w:val="6A87215A"/>
    <w:rsid w:val="6BDC5BB2"/>
    <w:rsid w:val="79F8712B"/>
    <w:rsid w:val="7C886346"/>
    <w:rsid w:val="7F4E7452"/>
    <w:rsid w:val="7FF4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2020-03-14T03:04:00Z</dcterms:created>
  <dc:creator>Administrator</dc:creator>
  <cp:lastModifiedBy>Administrator</cp:lastModifiedBy>
  <dcterms:modified xsi:type="dcterms:W3CDTF">2020-04-08T00:53:07Z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